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B6BA8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618DCF8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185FD43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F5D688C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D809488" w14:textId="77777777"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14:paraId="38CEFECC" w14:textId="77777777"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14:paraId="7811A655" w14:textId="77777777"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14:paraId="5826FCFE" w14:textId="77777777"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14:paraId="6AC48EB0" w14:textId="77777777"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11A2DDCB" w14:textId="77777777"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30235EC8" w14:textId="46DAB908" w:rsidR="00E240BF" w:rsidRPr="00A744A3" w:rsidRDefault="00A744A3" w:rsidP="002A2B6D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 xml:space="preserve">przystępując do postępowania pn. </w:t>
      </w:r>
      <w:r w:rsidR="002A2B6D" w:rsidRPr="002A2B6D">
        <w:rPr>
          <w:rFonts w:ascii="Times New Roman" w:hAnsi="Times New Roman" w:cs="Times New Roman"/>
          <w:sz w:val="24"/>
        </w:rPr>
        <w:t>„Zakup autobusu do prze</w:t>
      </w:r>
      <w:r w:rsidR="002A2B6D">
        <w:rPr>
          <w:rFonts w:ascii="Times New Roman" w:hAnsi="Times New Roman" w:cs="Times New Roman"/>
          <w:sz w:val="24"/>
        </w:rPr>
        <w:t>wozu niepełnosprawnych  uczniów</w:t>
      </w:r>
      <w:r w:rsidR="002A2B6D" w:rsidRPr="002A2B6D">
        <w:rPr>
          <w:rFonts w:ascii="Times New Roman" w:hAnsi="Times New Roman" w:cs="Times New Roman"/>
          <w:sz w:val="24"/>
        </w:rPr>
        <w:t xml:space="preserve"> Zespołu Placówek Specjalnych w Tczewie”</w:t>
      </w:r>
      <w:r w:rsidR="002A2B6D">
        <w:rPr>
          <w:rFonts w:ascii="Times New Roman" w:hAnsi="Times New Roman" w:cs="Times New Roman"/>
          <w:sz w:val="24"/>
        </w:rPr>
        <w:t xml:space="preserve"> </w:t>
      </w:r>
      <w:r w:rsidRPr="00A744A3">
        <w:rPr>
          <w:rFonts w:ascii="Times New Roman" w:hAnsi="Times New Roman" w:cs="Times New Roman"/>
          <w:sz w:val="24"/>
        </w:rPr>
        <w:t>oświadczam, że na dzień składania ofert nie podlegam wykluczeniu z postępowania oraz spełniam warunki udziału w postępowaniu, określone w SWZ.</w:t>
      </w:r>
    </w:p>
    <w:p w14:paraId="57F7F4AC" w14:textId="77777777"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14:paraId="5E725867" w14:textId="77777777"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14:paraId="63B6532A" w14:textId="77777777"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14:paraId="64A153BD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14:paraId="1C165F91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14:paraId="215CF25A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14:paraId="05CA34C6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9574DBF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14:paraId="654E6C9B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14:paraId="0CA95672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766089D" w14:textId="77777777"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0654788" w14:textId="77777777"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14:paraId="4875CD60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A54B2B7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E5912B6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14:paraId="4A2FB01A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283A313" w14:textId="77777777"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F13CA46" w14:textId="77777777" w:rsidR="00A744A3" w:rsidRPr="00A744A3" w:rsidRDefault="00A744A3" w:rsidP="00A744A3">
      <w:pPr>
        <w:spacing w:line="300" w:lineRule="auto"/>
        <w:ind w:hanging="360"/>
        <w:jc w:val="both"/>
        <w:rPr>
          <w:rFonts w:ascii="Times New Roman" w:hAnsi="Times New Roman" w:cs="Times New Roman"/>
        </w:rPr>
      </w:pPr>
    </w:p>
    <w:p w14:paraId="2543A604" w14:textId="77777777" w:rsidR="00A744A3" w:rsidRP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14:paraId="2F449EFA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7693A725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19803DD7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14:paraId="67D11D45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</w:t>
      </w:r>
      <w:r w:rsidRPr="00804847">
        <w:rPr>
          <w:rFonts w:ascii="Times New Roman" w:hAnsi="Times New Roman"/>
        </w:rPr>
        <w:lastRenderedPageBreak/>
        <w:t>do wypowiedzenia lub odstąpienia od umowy, odszkodowania, wykonania zastępczego lub realizacji uprawnień z tytułu rękojmi za wady;</w:t>
      </w:r>
    </w:p>
    <w:p w14:paraId="5C5CDACC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142B22D" w14:textId="77777777" w:rsidR="00804847" w:rsidRDefault="00A744A3" w:rsidP="00A744A3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bezprawnie wpływał lub próbował wpływać na czynności zamawiającego lub próbował pozyskać lub pozyskał informacje poufne, mogące dać mu przewagę w postępowaniu o udzielenie zamówienia</w:t>
      </w:r>
    </w:p>
    <w:p w14:paraId="26BA6208" w14:textId="77777777" w:rsidR="00A744A3" w:rsidRDefault="00A744A3" w:rsidP="00A744A3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</w:p>
    <w:p w14:paraId="574FA625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</w:p>
    <w:p w14:paraId="25A5C018" w14:textId="77777777" w:rsidR="00804847" w:rsidRDefault="00804847" w:rsidP="00804847">
      <w:pPr>
        <w:snapToGrid w:val="0"/>
        <w:spacing w:after="40"/>
        <w:jc w:val="center"/>
        <w:rPr>
          <w:b/>
        </w:rPr>
      </w:pPr>
    </w:p>
    <w:p w14:paraId="62C72CB6" w14:textId="77777777"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14:paraId="0E0B33B6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 xml:space="preserve">Oświadczam, że w stosunku do następującego/ych podmiotu/tów, będącego/ych podwykonawcą/ami: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KRS/CEiDG)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14:paraId="5ECB8EAE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422D8094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66AA7FA9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5F064B1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62539C29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bookmarkStart w:id="1" w:name="_GoBack"/>
      <w:bookmarkEnd w:id="1"/>
    </w:p>
    <w:p w14:paraId="3C9AC423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18633421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0D39F6B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4197A603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71C88845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3520AE56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41CCE90B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6D150FA1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5C057C03" w14:textId="77777777" w:rsidR="008F6EA2" w:rsidRDefault="008F6EA2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97367EA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B665A45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0A1CFDF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B090CD" w14:textId="77777777"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22AFECCE" w14:textId="77777777"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E64FC" w14:textId="77777777" w:rsidR="000E110E" w:rsidRPr="00BE3251" w:rsidRDefault="000E110E" w:rsidP="005C6E8A">
      <w:pPr>
        <w:spacing w:line="240" w:lineRule="auto"/>
      </w:pPr>
      <w:r>
        <w:separator/>
      </w:r>
    </w:p>
  </w:endnote>
  <w:endnote w:type="continuationSeparator" w:id="0">
    <w:p w14:paraId="1A570753" w14:textId="77777777" w:rsidR="000E110E" w:rsidRPr="00BE3251" w:rsidRDefault="000E110E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040C2055" w14:textId="44F218B9" w:rsidR="00B763D1" w:rsidRPr="00B763D1" w:rsidRDefault="00B763D1" w:rsidP="00B763D1">
        <w:pPr>
          <w:pStyle w:val="Stopka"/>
          <w:rPr>
            <w:sz w:val="20"/>
            <w:szCs w:val="20"/>
          </w:rPr>
        </w:pPr>
      </w:p>
      <w:p w14:paraId="5ABDAD11" w14:textId="60C368E4" w:rsidR="00B763D1" w:rsidRPr="00B763D1" w:rsidRDefault="00B763D1" w:rsidP="00B763D1">
        <w:pPr>
          <w:tabs>
            <w:tab w:val="center" w:pos="4536"/>
            <w:tab w:val="right" w:pos="9072"/>
          </w:tabs>
          <w:spacing w:line="240" w:lineRule="auto"/>
          <w:jc w:val="center"/>
          <w:rPr>
            <w:rFonts w:ascii="Times New Roman" w:eastAsia="Times New Roman" w:hAnsi="Times New Roman" w:cs="Times New Roman"/>
            <w:bCs/>
            <w:sz w:val="20"/>
            <w:szCs w:val="20"/>
          </w:rPr>
        </w:pPr>
      </w:p>
      <w:p w14:paraId="52D05B40" w14:textId="77777777" w:rsidR="002A2B6D" w:rsidRPr="002A2B6D" w:rsidRDefault="002A2B6D" w:rsidP="002A2B6D">
        <w:pPr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2A2B6D">
          <w:rPr>
            <w:rFonts w:ascii="Times New Roman" w:hAnsi="Times New Roman" w:cs="Times New Roman"/>
            <w:bCs/>
            <w:sz w:val="20"/>
            <w:szCs w:val="20"/>
          </w:rPr>
          <w:t>„Zakup autobusu do przewozu niepełnosprawnych  uczniów</w:t>
        </w:r>
      </w:p>
      <w:p w14:paraId="7D100C4A" w14:textId="1E497D18" w:rsidR="00E8180F" w:rsidRPr="00E8180F" w:rsidRDefault="002A2B6D" w:rsidP="002A2B6D">
        <w:pPr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2A2B6D">
          <w:rPr>
            <w:rFonts w:ascii="Times New Roman" w:hAnsi="Times New Roman" w:cs="Times New Roman"/>
            <w:bCs/>
            <w:sz w:val="20"/>
            <w:szCs w:val="20"/>
          </w:rPr>
          <w:t xml:space="preserve"> Zespołu Placówek Specjalnych w Tczewie”</w:t>
        </w:r>
        <w:r w:rsidR="00B763D1" w:rsidRPr="00B763D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E8180F" w:rsidRPr="00E8180F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p>
      <w:p w14:paraId="6BB469B7" w14:textId="3EA339FD" w:rsidR="007D7788" w:rsidRPr="00B763D1" w:rsidRDefault="00B763D1" w:rsidP="00B763D1">
        <w:pPr>
          <w:jc w:val="center"/>
          <w:rPr>
            <w:rFonts w:ascii="Times New Roman" w:hAnsi="Times New Roman" w:cs="Times New Roman"/>
            <w:bCs/>
            <w:sz w:val="20"/>
            <w:szCs w:val="20"/>
          </w:rPr>
        </w:pPr>
        <w:r>
          <w:rPr>
            <w:bCs/>
            <w:sz w:val="20"/>
            <w:szCs w:val="20"/>
          </w:rPr>
          <w:t xml:space="preserve">                                                                                                                                          </w:t>
        </w:r>
        <w:r w:rsidR="00D813C9">
          <w:rPr>
            <w:rFonts w:ascii="Times New Roman" w:hAnsi="Times New Roman" w:cs="Times New Roman"/>
            <w:bCs/>
            <w:sz w:val="20"/>
            <w:szCs w:val="20"/>
          </w:rPr>
          <w:t>ZP.04</w:t>
        </w:r>
        <w:r w:rsidR="00700E36" w:rsidRPr="00B763D1">
          <w:rPr>
            <w:rFonts w:ascii="Times New Roman" w:hAnsi="Times New Roman" w:cs="Times New Roman"/>
            <w:bCs/>
            <w:sz w:val="20"/>
            <w:szCs w:val="20"/>
          </w:rPr>
          <w:t>.2023</w:t>
        </w:r>
      </w:p>
      <w:p w14:paraId="034894FC" w14:textId="0522CADC" w:rsidR="007D7788" w:rsidRDefault="00B763D1" w:rsidP="007D7788">
        <w:pPr>
          <w:pStyle w:val="Stopka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 xml:space="preserve">          </w:t>
        </w:r>
        <w:r w:rsidR="007D7788" w:rsidRPr="00E8180F">
          <w:rPr>
            <w:sz w:val="20"/>
            <w:szCs w:val="20"/>
          </w:rPr>
          <w:t xml:space="preserve">Strona </w:t>
        </w:r>
        <w:r w:rsidR="00B81AAC" w:rsidRPr="00E8180F">
          <w:rPr>
            <w:sz w:val="20"/>
            <w:szCs w:val="20"/>
          </w:rPr>
          <w:fldChar w:fldCharType="begin"/>
        </w:r>
        <w:r w:rsidR="007D7788" w:rsidRPr="00E8180F">
          <w:rPr>
            <w:sz w:val="20"/>
            <w:szCs w:val="20"/>
          </w:rPr>
          <w:instrText>PAGE</w:instrText>
        </w:r>
        <w:r w:rsidR="00B81AAC" w:rsidRPr="00E8180F">
          <w:rPr>
            <w:sz w:val="20"/>
            <w:szCs w:val="20"/>
          </w:rPr>
          <w:fldChar w:fldCharType="separate"/>
        </w:r>
        <w:r w:rsidR="00D813C9">
          <w:rPr>
            <w:noProof/>
            <w:sz w:val="20"/>
            <w:szCs w:val="20"/>
          </w:rPr>
          <w:t>2</w:t>
        </w:r>
        <w:r w:rsidR="00B81AAC" w:rsidRPr="00E8180F">
          <w:rPr>
            <w:sz w:val="20"/>
            <w:szCs w:val="20"/>
          </w:rPr>
          <w:fldChar w:fldCharType="end"/>
        </w:r>
        <w:r w:rsidR="007D7788" w:rsidRPr="00E8180F">
          <w:rPr>
            <w:sz w:val="20"/>
            <w:szCs w:val="20"/>
          </w:rPr>
          <w:t xml:space="preserve"> z </w:t>
        </w:r>
        <w:r w:rsidR="00B81AAC" w:rsidRPr="00E8180F">
          <w:rPr>
            <w:sz w:val="20"/>
            <w:szCs w:val="20"/>
          </w:rPr>
          <w:fldChar w:fldCharType="begin"/>
        </w:r>
        <w:r w:rsidR="007D7788" w:rsidRPr="00E8180F">
          <w:rPr>
            <w:sz w:val="20"/>
            <w:szCs w:val="20"/>
          </w:rPr>
          <w:instrText>NUMPAGES</w:instrText>
        </w:r>
        <w:r w:rsidR="00B81AAC" w:rsidRPr="00E8180F">
          <w:rPr>
            <w:sz w:val="20"/>
            <w:szCs w:val="20"/>
          </w:rPr>
          <w:fldChar w:fldCharType="separate"/>
        </w:r>
        <w:r w:rsidR="00D813C9">
          <w:rPr>
            <w:noProof/>
            <w:sz w:val="20"/>
            <w:szCs w:val="20"/>
          </w:rPr>
          <w:t>3</w:t>
        </w:r>
        <w:r w:rsidR="00B81AAC" w:rsidRPr="00E8180F">
          <w:rPr>
            <w:sz w:val="20"/>
            <w:szCs w:val="20"/>
          </w:rPr>
          <w:fldChar w:fldCharType="end"/>
        </w:r>
      </w:p>
    </w:sdtContent>
  </w:sdt>
  <w:p w14:paraId="128832A2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5DB17D9" w14:textId="77777777" w:rsidR="002A2B6D" w:rsidRPr="002A2B6D" w:rsidRDefault="002A2B6D" w:rsidP="002A2B6D">
            <w:pPr>
              <w:pStyle w:val="Stopka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2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„Zakup autobusu do przewozu niepełnosprawnych  uczniów</w:t>
            </w:r>
          </w:p>
          <w:p w14:paraId="5D88E18B" w14:textId="77777777" w:rsidR="002A2B6D" w:rsidRDefault="002A2B6D" w:rsidP="002A2B6D">
            <w:pPr>
              <w:pStyle w:val="Stopka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2B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Zespołu Placówek Specjalnych w Tczewie”</w:t>
            </w:r>
          </w:p>
          <w:p w14:paraId="7CADEA49" w14:textId="6B422A61" w:rsidR="00F07987" w:rsidRDefault="00D813C9" w:rsidP="002A2B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ZP.04</w:t>
            </w:r>
            <w:r w:rsidR="00700E36">
              <w:rPr>
                <w:rFonts w:ascii="Times New Roman" w:hAnsi="Times New Roman" w:cs="Times New Roman"/>
              </w:rPr>
              <w:t>.2023</w:t>
            </w:r>
          </w:p>
          <w:p w14:paraId="3701E0D1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B81AAC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B81AAC" w:rsidRPr="005C6E8A">
              <w:rPr>
                <w:sz w:val="20"/>
                <w:szCs w:val="20"/>
              </w:rPr>
              <w:fldChar w:fldCharType="separate"/>
            </w:r>
            <w:r w:rsidR="00D813C9">
              <w:rPr>
                <w:noProof/>
                <w:sz w:val="20"/>
                <w:szCs w:val="20"/>
              </w:rPr>
              <w:t>1</w:t>
            </w:r>
            <w:r w:rsidR="00B81AAC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B81AAC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B81AAC" w:rsidRPr="005C6E8A">
              <w:rPr>
                <w:sz w:val="20"/>
                <w:szCs w:val="20"/>
              </w:rPr>
              <w:fldChar w:fldCharType="separate"/>
            </w:r>
            <w:r w:rsidR="00D813C9">
              <w:rPr>
                <w:noProof/>
                <w:sz w:val="20"/>
                <w:szCs w:val="20"/>
              </w:rPr>
              <w:t>3</w:t>
            </w:r>
            <w:r w:rsidR="00B81AAC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E1A73C9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D3E97" w14:textId="77777777" w:rsidR="000E110E" w:rsidRPr="00BE3251" w:rsidRDefault="000E110E" w:rsidP="005C6E8A">
      <w:pPr>
        <w:spacing w:line="240" w:lineRule="auto"/>
      </w:pPr>
      <w:r>
        <w:separator/>
      </w:r>
    </w:p>
  </w:footnote>
  <w:footnote w:type="continuationSeparator" w:id="0">
    <w:p w14:paraId="6BFBB99B" w14:textId="77777777" w:rsidR="000E110E" w:rsidRPr="00BE3251" w:rsidRDefault="000E110E" w:rsidP="005C6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8A"/>
    <w:rsid w:val="000E110E"/>
    <w:rsid w:val="00140929"/>
    <w:rsid w:val="00212B93"/>
    <w:rsid w:val="002611EB"/>
    <w:rsid w:val="002A2B6D"/>
    <w:rsid w:val="003160EE"/>
    <w:rsid w:val="00346BDF"/>
    <w:rsid w:val="00587D89"/>
    <w:rsid w:val="005C432D"/>
    <w:rsid w:val="005C6E8A"/>
    <w:rsid w:val="006C60E6"/>
    <w:rsid w:val="006F6512"/>
    <w:rsid w:val="00700E36"/>
    <w:rsid w:val="007A6327"/>
    <w:rsid w:val="007D7788"/>
    <w:rsid w:val="00804847"/>
    <w:rsid w:val="008E36BB"/>
    <w:rsid w:val="008F6EA2"/>
    <w:rsid w:val="00901FFB"/>
    <w:rsid w:val="009C16F4"/>
    <w:rsid w:val="009D3956"/>
    <w:rsid w:val="00A27B79"/>
    <w:rsid w:val="00A4117E"/>
    <w:rsid w:val="00A744A3"/>
    <w:rsid w:val="00A95C2C"/>
    <w:rsid w:val="00AC2A64"/>
    <w:rsid w:val="00B517EC"/>
    <w:rsid w:val="00B763D1"/>
    <w:rsid w:val="00B81AAC"/>
    <w:rsid w:val="00BD2F6E"/>
    <w:rsid w:val="00C739B7"/>
    <w:rsid w:val="00CB1AEC"/>
    <w:rsid w:val="00D813C9"/>
    <w:rsid w:val="00D83A04"/>
    <w:rsid w:val="00E240BF"/>
    <w:rsid w:val="00E8180F"/>
    <w:rsid w:val="00F0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DBCF5"/>
  <w15:docId w15:val="{5424CD9C-91A0-4AFD-AEA9-ADFD4A34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AB</cp:lastModifiedBy>
  <cp:revision>6</cp:revision>
  <dcterms:created xsi:type="dcterms:W3CDTF">2023-09-22T10:07:00Z</dcterms:created>
  <dcterms:modified xsi:type="dcterms:W3CDTF">2023-12-21T22:21:00Z</dcterms:modified>
</cp:coreProperties>
</file>